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5B3A" w14:textId="77777777" w:rsidR="00D571A4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37E9AB38" w14:textId="77777777" w:rsidR="00D571A4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1A5A5372" w14:textId="77777777" w:rsidR="00D571A4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163FF690" w14:textId="77777777" w:rsidR="00D571A4" w:rsidRDefault="00D571A4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2EE2A3FE" w14:textId="77777777" w:rsidR="00D571A4" w:rsidRDefault="00000000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47BA0B29" w14:textId="77777777" w:rsidR="00D571A4" w:rsidRDefault="00000000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474AED19" w14:textId="77777777" w:rsidR="00D571A4" w:rsidRDefault="00D571A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D571A4" w14:paraId="6B5B6992" w14:textId="77777777">
        <w:trPr>
          <w:trHeight w:val="176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C3AE" w14:textId="77777777" w:rsidR="00D571A4" w:rsidRDefault="00D571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3DBDC3" w14:textId="77777777" w:rsidR="00D571A4" w:rsidRDefault="00000000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8341" w14:textId="77777777" w:rsidR="00D571A4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proofErr w:type="spellStart"/>
            <w:r>
              <w:rPr>
                <w:rFonts w:ascii="Arial" w:hAnsi="Arial"/>
                <w:b/>
                <w:bCs/>
              </w:rPr>
              <w:t>łnienie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warunku:</w:t>
            </w:r>
          </w:p>
          <w:p w14:paraId="76A95543" w14:textId="77777777" w:rsidR="00D571A4" w:rsidRDefault="00D571A4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938E6D2" w14:textId="737FEDA1" w:rsidR="00D571A4" w:rsidRDefault="00000000">
            <w:pPr>
              <w:jc w:val="both"/>
            </w:pPr>
            <w:r>
              <w:rPr>
                <w:i/>
                <w:iCs/>
              </w:rPr>
              <w:t xml:space="preserve">W okresie ostatnich 5 lat przed terminem składania ofert zrealizował i prawidłowo ukończył co najmniej jedną robotę budowlaną w formule zaprojektuj i wybuduj polegającą na </w:t>
            </w:r>
            <w:r w:rsidR="006B329C">
              <w:rPr>
                <w:b/>
                <w:bCs/>
                <w:i/>
                <w:iCs/>
              </w:rPr>
              <w:t>remoncie</w:t>
            </w:r>
            <w:r>
              <w:rPr>
                <w:i/>
                <w:iCs/>
              </w:rPr>
              <w:t xml:space="preserve"> obiektu sakralnego wpisanego do rejestru </w:t>
            </w:r>
            <w:proofErr w:type="spellStart"/>
            <w:r>
              <w:rPr>
                <w:i/>
                <w:iCs/>
              </w:rPr>
              <w:t>zabytk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w obiektu sakralnego wpisanego do rejestru </w:t>
            </w:r>
            <w:proofErr w:type="spellStart"/>
            <w:r>
              <w:rPr>
                <w:i/>
                <w:iCs/>
              </w:rPr>
              <w:t>zabytk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w nieruchomych o wartości co najmniej 3 5</w:t>
            </w:r>
            <w:r>
              <w:rPr>
                <w:i/>
                <w:iCs/>
                <w:lang w:val="it-IT"/>
              </w:rPr>
              <w:t>00 000,00 brutto z</w:t>
            </w:r>
            <w:r>
              <w:rPr>
                <w:i/>
                <w:iCs/>
              </w:rPr>
              <w:t>ł każ</w:t>
            </w:r>
            <w:r>
              <w:rPr>
                <w:i/>
                <w:iCs/>
                <w:lang w:val="pt-PT"/>
              </w:rPr>
              <w:t>da.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ED50" w14:textId="77777777" w:rsidR="00D571A4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39CC0CE6" w14:textId="77777777" w:rsidR="00D571A4" w:rsidRDefault="00000000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B0B0" w14:textId="77777777" w:rsidR="00D571A4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>i 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47AB" w14:textId="77777777" w:rsidR="00D571A4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32E4755D" w14:textId="77777777" w:rsidR="00D571A4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(od-do)</w:t>
            </w:r>
          </w:p>
          <w:p w14:paraId="01774F93" w14:textId="77777777" w:rsidR="00D571A4" w:rsidRDefault="00000000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6543" w14:textId="77777777" w:rsidR="00D571A4" w:rsidRDefault="0000000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4A1D9149" w14:textId="77777777" w:rsidR="00D571A4" w:rsidRDefault="00000000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D571A4" w14:paraId="69CE97EA" w14:textId="77777777">
        <w:trPr>
          <w:trHeight w:val="92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EDE4" w14:textId="77777777" w:rsidR="00D571A4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1460" w14:textId="77777777" w:rsidR="00D571A4" w:rsidRDefault="00D571A4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8AD5" w14:textId="77777777" w:rsidR="00D571A4" w:rsidRDefault="00D571A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CCB1" w14:textId="77777777" w:rsidR="00D571A4" w:rsidRDefault="00D571A4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18ECC" w14:textId="77777777" w:rsidR="00D571A4" w:rsidRDefault="00D571A4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028C" w14:textId="77777777" w:rsidR="00D571A4" w:rsidRDefault="00D571A4"/>
        </w:tc>
      </w:tr>
      <w:tr w:rsidR="00D571A4" w14:paraId="5AF334A1" w14:textId="77777777">
        <w:trPr>
          <w:trHeight w:val="91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CACB" w14:textId="77777777" w:rsidR="00D571A4" w:rsidRDefault="00000000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9EF8" w14:textId="77777777" w:rsidR="00D571A4" w:rsidRDefault="00D571A4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6609" w14:textId="77777777" w:rsidR="00D571A4" w:rsidRDefault="00D571A4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4E39" w14:textId="77777777" w:rsidR="00D571A4" w:rsidRDefault="00D571A4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AA36" w14:textId="77777777" w:rsidR="00D571A4" w:rsidRDefault="00D571A4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BABA" w14:textId="77777777" w:rsidR="00D571A4" w:rsidRDefault="00D571A4"/>
        </w:tc>
      </w:tr>
    </w:tbl>
    <w:p w14:paraId="63603209" w14:textId="77777777" w:rsidR="00D571A4" w:rsidRDefault="00D571A4" w:rsidP="006B329C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C6C6413" w14:textId="77777777" w:rsidR="00D571A4" w:rsidRDefault="00D571A4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54820D1" w14:textId="77777777" w:rsidR="00D571A4" w:rsidRDefault="00000000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 termin wykonania rob</w:t>
      </w:r>
      <w:r>
        <w:rPr>
          <w:rFonts w:ascii="Arial" w:hAnsi="Arial"/>
          <w:i/>
          <w:iCs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i/>
          <w:iCs/>
          <w:sz w:val="18"/>
          <w:szCs w:val="18"/>
          <w:u w:val="single"/>
        </w:rPr>
        <w:t>t oraz ich ukończenie zgodnie ze sztuką i w terminie umownym.</w:t>
      </w:r>
    </w:p>
    <w:p w14:paraId="1B1FCBC4" w14:textId="77777777" w:rsidR="00D571A4" w:rsidRDefault="00D571A4">
      <w:pPr>
        <w:rPr>
          <w:rFonts w:ascii="Arial" w:eastAsia="Arial" w:hAnsi="Arial" w:cs="Arial"/>
          <w:i/>
          <w:iCs/>
          <w:sz w:val="18"/>
          <w:szCs w:val="18"/>
        </w:rPr>
      </w:pPr>
    </w:p>
    <w:p w14:paraId="2DD8EFE0" w14:textId="77777777" w:rsidR="00D571A4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76773DC3" w14:textId="77777777" w:rsidR="00D571A4" w:rsidRDefault="00D571A4">
      <w:pPr>
        <w:jc w:val="center"/>
        <w:rPr>
          <w:rFonts w:ascii="Arial" w:eastAsia="Arial" w:hAnsi="Arial" w:cs="Arial"/>
          <w:sz w:val="18"/>
          <w:szCs w:val="18"/>
        </w:rPr>
      </w:pPr>
    </w:p>
    <w:p w14:paraId="5789566D" w14:textId="77777777" w:rsidR="00D571A4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4AC585B7" w14:textId="77777777" w:rsidR="00D571A4" w:rsidRDefault="00D571A4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16A78976" w14:textId="77777777" w:rsidR="00D571A4" w:rsidRDefault="00000000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4512E63" w14:textId="77777777" w:rsidR="00D571A4" w:rsidRDefault="00D571A4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296D607C" w14:textId="77777777" w:rsidR="00D571A4" w:rsidRDefault="00D571A4">
      <w:pPr>
        <w:ind w:left="720"/>
        <w:rPr>
          <w:rFonts w:ascii="Arial" w:eastAsia="Arial" w:hAnsi="Arial" w:cs="Arial"/>
          <w:sz w:val="18"/>
          <w:szCs w:val="18"/>
        </w:rPr>
      </w:pPr>
    </w:p>
    <w:p w14:paraId="641B4AB0" w14:textId="77777777" w:rsidR="00D571A4" w:rsidRDefault="00000000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60D3362" w14:textId="77777777" w:rsidR="00D571A4" w:rsidRDefault="00000000">
      <w:pPr>
        <w:tabs>
          <w:tab w:val="left" w:pos="851"/>
          <w:tab w:val="left" w:pos="1701"/>
          <w:tab w:val="left" w:pos="6804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D571A4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FE58" w14:textId="77777777" w:rsidR="00BB4B13" w:rsidRDefault="00BB4B13">
      <w:r>
        <w:separator/>
      </w:r>
    </w:p>
  </w:endnote>
  <w:endnote w:type="continuationSeparator" w:id="0">
    <w:p w14:paraId="526FEE57" w14:textId="77777777" w:rsidR="00BB4B13" w:rsidRDefault="00BB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2077" w14:textId="77777777" w:rsidR="00D571A4" w:rsidRDefault="00D571A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B2B3" w14:textId="77777777" w:rsidR="00BB4B13" w:rsidRDefault="00BB4B13">
      <w:r>
        <w:separator/>
      </w:r>
    </w:p>
  </w:footnote>
  <w:footnote w:type="continuationSeparator" w:id="0">
    <w:p w14:paraId="48DF1410" w14:textId="77777777" w:rsidR="00BB4B13" w:rsidRDefault="00BB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9F34" w14:textId="77777777" w:rsidR="00D571A4" w:rsidRDefault="00D571A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617C0"/>
    <w:multiLevelType w:val="hybridMultilevel"/>
    <w:tmpl w:val="9B72F662"/>
    <w:styleLink w:val="Zaimportowanystyl1"/>
    <w:lvl w:ilvl="0" w:tplc="A7CA7D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5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2EAC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601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6CD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29F1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F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A09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2FBC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C15A85"/>
    <w:multiLevelType w:val="hybridMultilevel"/>
    <w:tmpl w:val="9B72F662"/>
    <w:numStyleLink w:val="Zaimportowanystyl1"/>
  </w:abstractNum>
  <w:num w:numId="1" w16cid:durableId="1322930841">
    <w:abstractNumId w:val="0"/>
  </w:num>
  <w:num w:numId="2" w16cid:durableId="110214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4"/>
    <w:rsid w:val="006B329C"/>
    <w:rsid w:val="007544AA"/>
    <w:rsid w:val="00AF07A0"/>
    <w:rsid w:val="00BB4B13"/>
    <w:rsid w:val="00D571A4"/>
    <w:rsid w:val="00F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5080"/>
  <w15:docId w15:val="{0E20EB37-17A3-458A-B081-BD40F3D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2024-06-18T17:13:00Z</dcterms:created>
  <dcterms:modified xsi:type="dcterms:W3CDTF">2024-06-18T17:13:00Z</dcterms:modified>
</cp:coreProperties>
</file>